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D82" w:rsidRDefault="006E39CC">
      <w:r>
        <w:t>Lokálne sústredenie Liptovská Mara ČTK 964</w:t>
      </w:r>
    </w:p>
    <w:p w:rsidR="006E39CC" w:rsidRDefault="006E39CC">
      <w:r>
        <w:t>Dátum: 26.7.2017</w:t>
      </w:r>
    </w:p>
    <w:p w:rsidR="006E39CC" w:rsidRDefault="006E39CC">
      <w:r>
        <w:t>Trieda: Laser 4.7</w:t>
      </w:r>
    </w:p>
    <w:p w:rsidR="006E39CC" w:rsidRDefault="006E39CC">
      <w:r>
        <w:t>Vietor: 0-2m/s</w:t>
      </w:r>
    </w:p>
    <w:p w:rsidR="006E39CC" w:rsidRDefault="006E39CC">
      <w:r>
        <w:t xml:space="preserve">O 10:00 si Sašo a Dominik postavili lode a pripravili sa na vyplávanie. Bohužial vietor bol na celej ploche Lip.Mary 0 m/s. Tak sme si zopakovali kľúčové technické poznatky jazdy v slabom vetre a prešli sme si plán dňa. Tréning bol zameraný na jazdu v slabom vetre a predovšetkým ovládanie lodi a základne manévre ako obrat a halza. </w:t>
      </w:r>
    </w:p>
    <w:p w:rsidR="006E39CC" w:rsidRDefault="006E39CC">
      <w:r>
        <w:t xml:space="preserve">O 11:30 sme vyplávali na vodu do slabého vetra okolo 1-2m/s, ktorý sa v pásoch striedal s úplnym bezvetrím. Rozohriali sme sa karuselmy okolo motoráku a bojky. Potom sme trénovali obraty proti vetru s veľkým dôrazom na techniku (náklon do závetria, náklon do návetria a prechod na druhu stranu s pumpnutím). Na záver doobedňajšieho bloku sme precvičili státie na čiare – zastavenie lode a rozbehnutie. </w:t>
      </w:r>
    </w:p>
    <w:p w:rsidR="002E3E75" w:rsidRDefault="006E39CC">
      <w:r>
        <w:t>Po obede znovu žiaden vietor. Na vodu sme vyplávali skrz ešte menšie technické problémy na Dominikovej lodi o 15:30. Začali sme opakovaním zastavenia a rozbehnutia na signál za motorákom. Chalani už pochopili princíp len potrebujú sa ešte viac spoznať s lodou Laser(dlhšia zotrvačnosť, dlhá špička).  Ďaľšie cvičenie sme zamerali na manévre a to pomocou trate so štyrmi bojkami v tvare štvorca. Na každej bojke bol špecifický úkon čo bolo trebva spraviť (povolenie kikingu,halza, vyostrenie,atď). Skrz neustále meniaci smer vetra boli podmienky celkom zložité. Na záver sme to ukončili dlhým zaďákom s dôrazom na náklon lode a halzy a naspäť do klubu dlhou stúpačkou s dôrazom na obraty. Tré</w:t>
      </w:r>
      <w:r w:rsidR="002E3E75">
        <w:t xml:space="preserve">ning bol zopakovaním základných manévrov, ktoré si Dominik aj Sašo začínajú stále viac a viac osvojovať. </w:t>
      </w:r>
    </w:p>
    <w:p w:rsidR="002E3E75" w:rsidRDefault="002E3E75">
      <w:r>
        <w:t>Tréner</w:t>
      </w:r>
    </w:p>
    <w:p w:rsidR="006E39CC" w:rsidRDefault="002E3E75">
      <w:r>
        <w:t>Linda Maňková</w:t>
      </w:r>
      <w:r w:rsidR="006E39CC">
        <w:t xml:space="preserve"> </w:t>
      </w:r>
    </w:p>
    <w:sectPr w:rsidR="006E39CC" w:rsidSect="00857D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savePreviewPicture/>
  <w:compat/>
  <w:rsids>
    <w:rsidRoot w:val="006E39CC"/>
    <w:rsid w:val="002E3E75"/>
    <w:rsid w:val="006E39CC"/>
    <w:rsid w:val="00857D8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D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2017-07-29T09:31:00Z</dcterms:created>
  <dcterms:modified xsi:type="dcterms:W3CDTF">2017-07-29T09:46:00Z</dcterms:modified>
</cp:coreProperties>
</file>