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C94D8" w14:textId="77777777" w:rsidR="00C23FF4" w:rsidRPr="00AE5C1C" w:rsidRDefault="00AE5C1C" w:rsidP="00AE5C1C">
      <w:pPr>
        <w:pStyle w:val="Nadpis1"/>
        <w:jc w:val="center"/>
        <w:rPr>
          <w:rFonts w:ascii="Arial" w:hAnsi="Arial" w:cs="Arial"/>
        </w:rPr>
      </w:pPr>
      <w:r w:rsidRPr="00AE5C1C">
        <w:rPr>
          <w:rFonts w:ascii="Arial" w:hAnsi="Arial" w:cs="Arial"/>
        </w:rPr>
        <w:t>Lokálne sústredenie</w:t>
      </w:r>
    </w:p>
    <w:tbl>
      <w:tblPr>
        <w:tblStyle w:val="Svtltabulkaseznamu11"/>
        <w:tblW w:w="0" w:type="auto"/>
        <w:tblLook w:val="04A0" w:firstRow="1" w:lastRow="0" w:firstColumn="1" w:lastColumn="0" w:noHBand="0" w:noVBand="1"/>
      </w:tblPr>
      <w:tblGrid>
        <w:gridCol w:w="2410"/>
        <w:gridCol w:w="6652"/>
      </w:tblGrid>
      <w:tr w:rsidR="00AE5C1C" w:rsidRPr="00AE5C1C" w14:paraId="365C9B50" w14:textId="77777777" w:rsidTr="00AE5C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1F6F498" w14:textId="77777777" w:rsidR="00AE5C1C" w:rsidRPr="00AE5C1C" w:rsidRDefault="00AE5C1C" w:rsidP="00AE5C1C">
            <w:pPr>
              <w:rPr>
                <w:rFonts w:ascii="Arial" w:hAnsi="Arial" w:cs="Arial"/>
              </w:rPr>
            </w:pPr>
            <w:r w:rsidRPr="00AE5C1C">
              <w:rPr>
                <w:rFonts w:ascii="Arial" w:hAnsi="Arial" w:cs="Arial"/>
              </w:rPr>
              <w:t>Lokalita</w:t>
            </w:r>
          </w:p>
        </w:tc>
        <w:tc>
          <w:tcPr>
            <w:tcW w:w="6652" w:type="dxa"/>
          </w:tcPr>
          <w:p w14:paraId="4A122D31" w14:textId="77777777" w:rsidR="00AE5C1C" w:rsidRPr="00AE5C1C" w:rsidRDefault="00A31F94" w:rsidP="00AE5C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Liptovská Mara</w:t>
            </w:r>
          </w:p>
        </w:tc>
      </w:tr>
      <w:tr w:rsidR="00AE5C1C" w:rsidRPr="00AE5C1C" w14:paraId="0E2890FA" w14:textId="77777777" w:rsidTr="00AE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9BF1A71" w14:textId="77777777" w:rsidR="00AE5C1C" w:rsidRPr="00AE5C1C" w:rsidRDefault="00AE5C1C" w:rsidP="00AE5C1C">
            <w:pPr>
              <w:rPr>
                <w:rFonts w:ascii="Arial" w:hAnsi="Arial" w:cs="Arial"/>
              </w:rPr>
            </w:pPr>
            <w:r w:rsidRPr="00AE5C1C">
              <w:rPr>
                <w:rFonts w:ascii="Arial" w:hAnsi="Arial" w:cs="Arial"/>
              </w:rPr>
              <w:t>Sústredenie</w:t>
            </w:r>
          </w:p>
        </w:tc>
        <w:tc>
          <w:tcPr>
            <w:tcW w:w="6652" w:type="dxa"/>
          </w:tcPr>
          <w:p w14:paraId="53661460" w14:textId="7D3F2D8B" w:rsidR="00AE5C1C" w:rsidRPr="00AE5C1C" w:rsidRDefault="00022C69" w:rsidP="0084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CTK</w:t>
            </w:r>
            <w:r w:rsidR="00C151E4">
              <w:rPr>
                <w:rFonts w:ascii="Arial" w:hAnsi="Arial" w:cs="Arial"/>
              </w:rPr>
              <w:t>200</w:t>
            </w:r>
            <w:r w:rsidR="008472F7">
              <w:rPr>
                <w:rFonts w:ascii="Arial" w:hAnsi="Arial" w:cs="Arial"/>
              </w:rPr>
              <w:t>2 s CTK2003</w:t>
            </w:r>
            <w:r>
              <w:rPr>
                <w:rFonts w:ascii="Arial" w:hAnsi="Arial" w:cs="Arial"/>
              </w:rPr>
              <w:t xml:space="preserve"> </w:t>
            </w:r>
            <w:r w:rsidR="00C151E4">
              <w:rPr>
                <w:rFonts w:ascii="Arial" w:hAnsi="Arial" w:cs="Arial"/>
              </w:rPr>
              <w:t>Klubový tréning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AE5C1C" w:rsidRPr="00AE5C1C" w14:paraId="380BB32D" w14:textId="77777777" w:rsidTr="00AE5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54E8217" w14:textId="77777777" w:rsidR="00AE5C1C" w:rsidRPr="00AE5C1C" w:rsidRDefault="00AE5C1C" w:rsidP="00AE5C1C">
            <w:pPr>
              <w:rPr>
                <w:rFonts w:ascii="Arial" w:hAnsi="Arial" w:cs="Arial"/>
              </w:rPr>
            </w:pPr>
            <w:r w:rsidRPr="00AE5C1C">
              <w:rPr>
                <w:rFonts w:ascii="Arial" w:hAnsi="Arial" w:cs="Arial"/>
              </w:rPr>
              <w:t>Tréner</w:t>
            </w:r>
          </w:p>
        </w:tc>
        <w:tc>
          <w:tcPr>
            <w:tcW w:w="6652" w:type="dxa"/>
          </w:tcPr>
          <w:p w14:paraId="6FE179D4" w14:textId="77777777" w:rsidR="00AE5C1C" w:rsidRPr="00AE5C1C" w:rsidRDefault="00AE5C1C" w:rsidP="00AE5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E5C1C">
              <w:rPr>
                <w:rFonts w:ascii="Arial" w:hAnsi="Arial" w:cs="Arial"/>
              </w:rPr>
              <w:t>Matej Brestovský</w:t>
            </w:r>
          </w:p>
        </w:tc>
      </w:tr>
      <w:tr w:rsidR="00AE5C1C" w:rsidRPr="00AE5C1C" w14:paraId="6C4C9586" w14:textId="77777777" w:rsidTr="00AE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3E59440" w14:textId="77777777" w:rsidR="00AE5C1C" w:rsidRPr="00AE5C1C" w:rsidRDefault="00AE5C1C" w:rsidP="00AE5C1C">
            <w:pPr>
              <w:rPr>
                <w:rFonts w:ascii="Arial" w:hAnsi="Arial" w:cs="Arial"/>
              </w:rPr>
            </w:pPr>
            <w:r w:rsidRPr="00AE5C1C">
              <w:rPr>
                <w:rFonts w:ascii="Arial" w:hAnsi="Arial" w:cs="Arial"/>
              </w:rPr>
              <w:t>Termín</w:t>
            </w:r>
          </w:p>
        </w:tc>
        <w:tc>
          <w:tcPr>
            <w:tcW w:w="6652" w:type="dxa"/>
          </w:tcPr>
          <w:p w14:paraId="097518FF" w14:textId="45AFC51C" w:rsidR="00284F90" w:rsidRPr="0025155D" w:rsidRDefault="008472F7" w:rsidP="00C15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022C6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-25.</w:t>
            </w:r>
            <w:r w:rsidR="00284F90">
              <w:rPr>
                <w:rFonts w:ascii="Arial" w:hAnsi="Arial" w:cs="Arial"/>
              </w:rPr>
              <w:t>4.2021</w:t>
            </w:r>
          </w:p>
        </w:tc>
      </w:tr>
    </w:tbl>
    <w:p w14:paraId="716A1558" w14:textId="1A01719E" w:rsidR="007A4738" w:rsidRPr="00AE5C1C" w:rsidRDefault="007A4738" w:rsidP="007A4738">
      <w:pPr>
        <w:spacing w:before="100" w:beforeAutospacing="1" w:after="0"/>
        <w:rPr>
          <w:rFonts w:ascii="Arial" w:hAnsi="Arial" w:cs="Arial"/>
        </w:rPr>
      </w:pPr>
    </w:p>
    <w:tbl>
      <w:tblPr>
        <w:tblStyle w:val="Tabulkasmkou21"/>
        <w:tblW w:w="0" w:type="auto"/>
        <w:tblLook w:val="04A0" w:firstRow="1" w:lastRow="0" w:firstColumn="1" w:lastColumn="0" w:noHBand="0" w:noVBand="1"/>
      </w:tblPr>
      <w:tblGrid>
        <w:gridCol w:w="802"/>
        <w:gridCol w:w="4693"/>
        <w:gridCol w:w="1937"/>
        <w:gridCol w:w="1640"/>
      </w:tblGrid>
      <w:tr w:rsidR="00D13056" w:rsidRPr="00AE5C1C" w14:paraId="1FBB01DE" w14:textId="77777777" w:rsidTr="00EE57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181CC12A" w14:textId="77777777" w:rsidR="00D13056" w:rsidRPr="00BA305C" w:rsidRDefault="00D13056" w:rsidP="00AE5C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05C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4693" w:type="dxa"/>
          </w:tcPr>
          <w:p w14:paraId="222B2BD8" w14:textId="2C6AB54D" w:rsidR="00D13056" w:rsidRPr="00BA305C" w:rsidRDefault="00D13056" w:rsidP="00AE5C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A305C">
              <w:rPr>
                <w:rFonts w:ascii="Arial" w:hAnsi="Arial" w:cs="Arial"/>
                <w:sz w:val="20"/>
                <w:szCs w:val="20"/>
              </w:rPr>
              <w:t>Meno a</w:t>
            </w:r>
            <w:r w:rsidR="005B0793">
              <w:rPr>
                <w:rFonts w:ascii="Arial" w:hAnsi="Arial" w:cs="Arial"/>
                <w:sz w:val="20"/>
                <w:szCs w:val="20"/>
              </w:rPr>
              <w:t> </w:t>
            </w:r>
            <w:r w:rsidRPr="00BA305C">
              <w:rPr>
                <w:rFonts w:ascii="Arial" w:hAnsi="Arial" w:cs="Arial"/>
                <w:sz w:val="20"/>
                <w:szCs w:val="20"/>
              </w:rPr>
              <w:t>Priezvisko</w:t>
            </w:r>
          </w:p>
        </w:tc>
        <w:tc>
          <w:tcPr>
            <w:tcW w:w="1937" w:type="dxa"/>
          </w:tcPr>
          <w:p w14:paraId="6D3DD129" w14:textId="77777777" w:rsidR="00D13056" w:rsidRPr="00BA305C" w:rsidRDefault="00D13056" w:rsidP="00D130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A305C">
              <w:rPr>
                <w:rFonts w:ascii="Arial" w:hAnsi="Arial" w:cs="Arial"/>
                <w:sz w:val="20"/>
                <w:szCs w:val="20"/>
              </w:rPr>
              <w:t>Lodná trieda</w:t>
            </w:r>
          </w:p>
        </w:tc>
        <w:tc>
          <w:tcPr>
            <w:tcW w:w="1640" w:type="dxa"/>
          </w:tcPr>
          <w:p w14:paraId="778E0DF9" w14:textId="77777777" w:rsidR="00D13056" w:rsidRPr="00EE57C5" w:rsidRDefault="00D13056" w:rsidP="00D130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EE57C5">
              <w:rPr>
                <w:rFonts w:ascii="Arial" w:hAnsi="Arial" w:cs="Arial"/>
                <w:b w:val="0"/>
                <w:sz w:val="20"/>
                <w:szCs w:val="20"/>
              </w:rPr>
              <w:t>Skupina</w:t>
            </w:r>
          </w:p>
        </w:tc>
      </w:tr>
      <w:tr w:rsidR="00835BAE" w:rsidRPr="00AE5C1C" w14:paraId="52E837AB" w14:textId="77777777" w:rsidTr="00EE5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59372C1F" w14:textId="56964D4F" w:rsidR="00835BAE" w:rsidRPr="008472F7" w:rsidRDefault="00835BAE" w:rsidP="00835B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72F7">
              <w:rPr>
                <w:rFonts w:ascii="Arial" w:hAnsi="Arial" w:cs="Arial"/>
                <w:bCs w:val="0"/>
                <w:sz w:val="20"/>
                <w:szCs w:val="20"/>
              </w:rPr>
              <w:t>1</w:t>
            </w:r>
          </w:p>
        </w:tc>
        <w:tc>
          <w:tcPr>
            <w:tcW w:w="4693" w:type="dxa"/>
          </w:tcPr>
          <w:p w14:paraId="34A48405" w14:textId="47486AA5" w:rsidR="00835BAE" w:rsidRPr="005F73AA" w:rsidRDefault="008472F7" w:rsidP="00835B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Barbora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Kocanová</w:t>
            </w:r>
            <w:proofErr w:type="spellEnd"/>
          </w:p>
        </w:tc>
        <w:tc>
          <w:tcPr>
            <w:tcW w:w="1937" w:type="dxa"/>
          </w:tcPr>
          <w:p w14:paraId="26698DBB" w14:textId="339642EE" w:rsidR="00835BAE" w:rsidRDefault="00284F90" w:rsidP="00835B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29er</w:t>
            </w:r>
          </w:p>
        </w:tc>
        <w:tc>
          <w:tcPr>
            <w:tcW w:w="1640" w:type="dxa"/>
          </w:tcPr>
          <w:p w14:paraId="3A6F1793" w14:textId="2692838C" w:rsidR="00835BAE" w:rsidRDefault="00835BAE" w:rsidP="00835B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F90" w:rsidRPr="00AE5C1C" w14:paraId="1D16BDD5" w14:textId="77777777" w:rsidTr="00EE5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0C88163A" w14:textId="21E10399" w:rsidR="00284F90" w:rsidRPr="008472F7" w:rsidRDefault="00284F90" w:rsidP="00284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72F7">
              <w:rPr>
                <w:rFonts w:ascii="Arial" w:hAnsi="Arial" w:cs="Arial"/>
                <w:bCs w:val="0"/>
                <w:sz w:val="20"/>
                <w:szCs w:val="20"/>
              </w:rPr>
              <w:t>2</w:t>
            </w:r>
          </w:p>
        </w:tc>
        <w:tc>
          <w:tcPr>
            <w:tcW w:w="4693" w:type="dxa"/>
          </w:tcPr>
          <w:p w14:paraId="5BC96A7D" w14:textId="266BF8C1" w:rsidR="00284F90" w:rsidRPr="005F73AA" w:rsidRDefault="008472F7" w:rsidP="00284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Alex Brestovský</w:t>
            </w:r>
          </w:p>
        </w:tc>
        <w:tc>
          <w:tcPr>
            <w:tcW w:w="1937" w:type="dxa"/>
          </w:tcPr>
          <w:p w14:paraId="590718D2" w14:textId="6F4B0CF1" w:rsidR="00284F90" w:rsidRDefault="00284F90" w:rsidP="00284F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D2E41">
              <w:rPr>
                <w:rFonts w:ascii="Arial" w:hAnsi="Arial" w:cs="Arial"/>
                <w:sz w:val="20"/>
                <w:szCs w:val="20"/>
              </w:rPr>
              <w:t>29er</w:t>
            </w:r>
          </w:p>
        </w:tc>
        <w:tc>
          <w:tcPr>
            <w:tcW w:w="1640" w:type="dxa"/>
          </w:tcPr>
          <w:p w14:paraId="00502136" w14:textId="5DCD5897" w:rsidR="00284F90" w:rsidRDefault="00284F90" w:rsidP="00284F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F90" w:rsidRPr="00AE5C1C" w14:paraId="3FA68EEA" w14:textId="77777777" w:rsidTr="00EE5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4A7F2556" w14:textId="4F9F2422" w:rsidR="00284F90" w:rsidRDefault="00284F90" w:rsidP="00284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93" w:type="dxa"/>
          </w:tcPr>
          <w:p w14:paraId="0AC83BB9" w14:textId="0F83787C" w:rsidR="00284F90" w:rsidRDefault="008472F7" w:rsidP="00284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Oliver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Krivosudský</w:t>
            </w:r>
            <w:proofErr w:type="spellEnd"/>
          </w:p>
        </w:tc>
        <w:tc>
          <w:tcPr>
            <w:tcW w:w="1937" w:type="dxa"/>
          </w:tcPr>
          <w:p w14:paraId="3EA7D5C4" w14:textId="039658C2" w:rsidR="00284F90" w:rsidRDefault="00284F90" w:rsidP="00284F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D2E41">
              <w:rPr>
                <w:rFonts w:ascii="Arial" w:hAnsi="Arial" w:cs="Arial"/>
                <w:sz w:val="20"/>
                <w:szCs w:val="20"/>
              </w:rPr>
              <w:t>29er</w:t>
            </w:r>
          </w:p>
        </w:tc>
        <w:tc>
          <w:tcPr>
            <w:tcW w:w="1640" w:type="dxa"/>
          </w:tcPr>
          <w:p w14:paraId="47C08476" w14:textId="29CC84AE" w:rsidR="00284F90" w:rsidRDefault="00284F90" w:rsidP="00284F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F90" w:rsidRPr="00AE5C1C" w14:paraId="7EBAAEBA" w14:textId="77777777" w:rsidTr="00EE5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2B357DEF" w14:textId="1F08D29D" w:rsidR="00284F90" w:rsidRDefault="00284F90" w:rsidP="00284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93" w:type="dxa"/>
          </w:tcPr>
          <w:p w14:paraId="3E2D13F7" w14:textId="326B453D" w:rsidR="00284F90" w:rsidRDefault="008472F7" w:rsidP="00284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Oliver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Lichvár</w:t>
            </w:r>
            <w:proofErr w:type="spellEnd"/>
          </w:p>
        </w:tc>
        <w:tc>
          <w:tcPr>
            <w:tcW w:w="1937" w:type="dxa"/>
          </w:tcPr>
          <w:p w14:paraId="6263B1E9" w14:textId="25B01F07" w:rsidR="00284F90" w:rsidRDefault="00284F90" w:rsidP="00284F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D2E41">
              <w:rPr>
                <w:rFonts w:ascii="Arial" w:hAnsi="Arial" w:cs="Arial"/>
                <w:sz w:val="20"/>
                <w:szCs w:val="20"/>
              </w:rPr>
              <w:t>29er</w:t>
            </w:r>
          </w:p>
        </w:tc>
        <w:tc>
          <w:tcPr>
            <w:tcW w:w="1640" w:type="dxa"/>
          </w:tcPr>
          <w:p w14:paraId="25AD26EA" w14:textId="260AC94D" w:rsidR="00284F90" w:rsidRDefault="00284F90" w:rsidP="00284F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F90" w:rsidRPr="00AE5C1C" w14:paraId="5B64E40E" w14:textId="77777777" w:rsidTr="00EE5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14242186" w14:textId="30849931" w:rsidR="00284F90" w:rsidRDefault="00284F90" w:rsidP="00284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93" w:type="dxa"/>
          </w:tcPr>
          <w:p w14:paraId="4926CA8D" w14:textId="646418BD" w:rsidR="00284F90" w:rsidRDefault="008472F7" w:rsidP="00284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Barbora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Bartánusová</w:t>
            </w:r>
            <w:proofErr w:type="spellEnd"/>
          </w:p>
        </w:tc>
        <w:tc>
          <w:tcPr>
            <w:tcW w:w="1937" w:type="dxa"/>
          </w:tcPr>
          <w:p w14:paraId="703557E4" w14:textId="3D3854A1" w:rsidR="00284F90" w:rsidRDefault="00284F90" w:rsidP="00284F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D2E41">
              <w:rPr>
                <w:rFonts w:ascii="Arial" w:hAnsi="Arial" w:cs="Arial"/>
                <w:sz w:val="20"/>
                <w:szCs w:val="20"/>
              </w:rPr>
              <w:t>29er</w:t>
            </w:r>
          </w:p>
        </w:tc>
        <w:tc>
          <w:tcPr>
            <w:tcW w:w="1640" w:type="dxa"/>
          </w:tcPr>
          <w:p w14:paraId="4979A968" w14:textId="06D94A65" w:rsidR="00284F90" w:rsidRDefault="00284F90" w:rsidP="00284F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F90" w:rsidRPr="00AE5C1C" w14:paraId="4BEFD609" w14:textId="77777777" w:rsidTr="00EE5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785EECDD" w14:textId="69F5C391" w:rsidR="00284F90" w:rsidRDefault="00284F90" w:rsidP="00284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93" w:type="dxa"/>
          </w:tcPr>
          <w:p w14:paraId="6CB1C6A1" w14:textId="750409DA" w:rsidR="00284F90" w:rsidRDefault="008472F7" w:rsidP="00284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Slosiar</w:t>
            </w:r>
            <w:proofErr w:type="spellEnd"/>
          </w:p>
        </w:tc>
        <w:tc>
          <w:tcPr>
            <w:tcW w:w="1937" w:type="dxa"/>
          </w:tcPr>
          <w:p w14:paraId="7B1E0180" w14:textId="72353A24" w:rsidR="00284F90" w:rsidRDefault="008472F7" w:rsidP="008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T293</w:t>
            </w:r>
          </w:p>
        </w:tc>
        <w:tc>
          <w:tcPr>
            <w:tcW w:w="1640" w:type="dxa"/>
          </w:tcPr>
          <w:p w14:paraId="492C84CF" w14:textId="5907B9BD" w:rsidR="00284F90" w:rsidRDefault="00284F90" w:rsidP="00284F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2F7" w:rsidRPr="00AE5C1C" w14:paraId="637D51BC" w14:textId="77777777" w:rsidTr="00EE5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4D418AFF" w14:textId="59B57229" w:rsidR="008472F7" w:rsidRDefault="008472F7" w:rsidP="00284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93" w:type="dxa"/>
          </w:tcPr>
          <w:p w14:paraId="667E3BFD" w14:textId="4D7DE4C9" w:rsidR="008472F7" w:rsidRDefault="008472F7" w:rsidP="00284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Alexander Miškov</w:t>
            </w:r>
          </w:p>
        </w:tc>
        <w:tc>
          <w:tcPr>
            <w:tcW w:w="1937" w:type="dxa"/>
          </w:tcPr>
          <w:p w14:paraId="13D05392" w14:textId="21E89815" w:rsidR="008472F7" w:rsidRPr="005D2E41" w:rsidRDefault="008472F7" w:rsidP="00284F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</w:t>
            </w:r>
          </w:p>
        </w:tc>
        <w:tc>
          <w:tcPr>
            <w:tcW w:w="1640" w:type="dxa"/>
          </w:tcPr>
          <w:p w14:paraId="3A22C8C7" w14:textId="77777777" w:rsidR="008472F7" w:rsidRDefault="008472F7" w:rsidP="00284F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2F7" w:rsidRPr="00AE5C1C" w14:paraId="0E83A374" w14:textId="77777777" w:rsidTr="00EE5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42F64BFC" w14:textId="71BEE1D6" w:rsidR="008472F7" w:rsidRDefault="008472F7" w:rsidP="00284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93" w:type="dxa"/>
          </w:tcPr>
          <w:p w14:paraId="7DCDE30D" w14:textId="4D229B10" w:rsidR="008472F7" w:rsidRDefault="008472F7" w:rsidP="00284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Ladislav Stolárik</w:t>
            </w:r>
          </w:p>
        </w:tc>
        <w:tc>
          <w:tcPr>
            <w:tcW w:w="1937" w:type="dxa"/>
          </w:tcPr>
          <w:p w14:paraId="5E8C6820" w14:textId="0B0BF425" w:rsidR="008472F7" w:rsidRPr="005D2E41" w:rsidRDefault="008472F7" w:rsidP="00284F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29er</w:t>
            </w:r>
          </w:p>
        </w:tc>
        <w:tc>
          <w:tcPr>
            <w:tcW w:w="1640" w:type="dxa"/>
          </w:tcPr>
          <w:p w14:paraId="4B837DF3" w14:textId="77777777" w:rsidR="008472F7" w:rsidRDefault="008472F7" w:rsidP="00284F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2F7" w:rsidRPr="00AE5C1C" w14:paraId="7933785B" w14:textId="77777777" w:rsidTr="00EE5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2412976C" w14:textId="43A3A115" w:rsidR="008472F7" w:rsidRDefault="008472F7" w:rsidP="00284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93" w:type="dxa"/>
          </w:tcPr>
          <w:p w14:paraId="7847DB57" w14:textId="5BDF1D40" w:rsidR="008472F7" w:rsidRDefault="008472F7" w:rsidP="00284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Ján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Zimáni</w:t>
            </w:r>
            <w:proofErr w:type="spellEnd"/>
          </w:p>
        </w:tc>
        <w:tc>
          <w:tcPr>
            <w:tcW w:w="1937" w:type="dxa"/>
          </w:tcPr>
          <w:p w14:paraId="77B69DA3" w14:textId="491770D0" w:rsidR="008472F7" w:rsidRPr="005D2E41" w:rsidRDefault="008472F7" w:rsidP="00284F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29er</w:t>
            </w:r>
          </w:p>
        </w:tc>
        <w:tc>
          <w:tcPr>
            <w:tcW w:w="1640" w:type="dxa"/>
          </w:tcPr>
          <w:p w14:paraId="33CA7691" w14:textId="77777777" w:rsidR="008472F7" w:rsidRDefault="008472F7" w:rsidP="00284F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2F7" w:rsidRPr="00AE5C1C" w14:paraId="69ADA4CE" w14:textId="77777777" w:rsidTr="00EE5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74A5DA86" w14:textId="6664394D" w:rsidR="008472F7" w:rsidRDefault="008472F7" w:rsidP="00284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93" w:type="dxa"/>
          </w:tcPr>
          <w:p w14:paraId="19BD3401" w14:textId="010ED451" w:rsidR="008472F7" w:rsidRDefault="008472F7" w:rsidP="00284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Viktor Mika</w:t>
            </w:r>
          </w:p>
        </w:tc>
        <w:tc>
          <w:tcPr>
            <w:tcW w:w="1937" w:type="dxa"/>
          </w:tcPr>
          <w:p w14:paraId="0A80BE71" w14:textId="026CF635" w:rsidR="008472F7" w:rsidRPr="005D2E41" w:rsidRDefault="008472F7" w:rsidP="00284F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29er</w:t>
            </w:r>
          </w:p>
        </w:tc>
        <w:tc>
          <w:tcPr>
            <w:tcW w:w="1640" w:type="dxa"/>
          </w:tcPr>
          <w:p w14:paraId="0816B1BF" w14:textId="77777777" w:rsidR="008472F7" w:rsidRDefault="008472F7" w:rsidP="00284F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2F7" w:rsidRPr="00AE5C1C" w14:paraId="7779A0D0" w14:textId="77777777" w:rsidTr="00EE5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4E7F4654" w14:textId="67776729" w:rsidR="008472F7" w:rsidRDefault="008472F7" w:rsidP="00284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93" w:type="dxa"/>
          </w:tcPr>
          <w:p w14:paraId="03B9D48B" w14:textId="075644BB" w:rsidR="008472F7" w:rsidRDefault="008472F7" w:rsidP="00284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Tamara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Brestovská</w:t>
            </w:r>
            <w:proofErr w:type="spellEnd"/>
          </w:p>
        </w:tc>
        <w:tc>
          <w:tcPr>
            <w:tcW w:w="1937" w:type="dxa"/>
          </w:tcPr>
          <w:p w14:paraId="0B1B8BAD" w14:textId="19525C92" w:rsidR="008472F7" w:rsidRPr="005D2E41" w:rsidRDefault="008472F7" w:rsidP="00284F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</w:t>
            </w:r>
          </w:p>
        </w:tc>
        <w:tc>
          <w:tcPr>
            <w:tcW w:w="1640" w:type="dxa"/>
          </w:tcPr>
          <w:p w14:paraId="3ACA21A6" w14:textId="07B60C95" w:rsidR="008472F7" w:rsidRDefault="008472F7" w:rsidP="00284F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8472F7" w:rsidRPr="00AE5C1C" w14:paraId="1FB7645B" w14:textId="77777777" w:rsidTr="00EE5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2F4AAE83" w14:textId="12E100EA" w:rsidR="008472F7" w:rsidRDefault="008472F7" w:rsidP="00284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93" w:type="dxa"/>
          </w:tcPr>
          <w:p w14:paraId="5F15AC1B" w14:textId="14FD4A1A" w:rsidR="008472F7" w:rsidRDefault="008472F7" w:rsidP="00284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Oliver Brestovský</w:t>
            </w:r>
          </w:p>
        </w:tc>
        <w:tc>
          <w:tcPr>
            <w:tcW w:w="1937" w:type="dxa"/>
          </w:tcPr>
          <w:p w14:paraId="5D7883D0" w14:textId="41442487" w:rsidR="008472F7" w:rsidRPr="005D2E41" w:rsidRDefault="008472F7" w:rsidP="00284F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</w:t>
            </w:r>
          </w:p>
        </w:tc>
        <w:tc>
          <w:tcPr>
            <w:tcW w:w="1640" w:type="dxa"/>
          </w:tcPr>
          <w:p w14:paraId="7365B400" w14:textId="6E3A244F" w:rsidR="008472F7" w:rsidRDefault="008472F7" w:rsidP="00284F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8472F7" w:rsidRPr="00AE5C1C" w14:paraId="39A88C80" w14:textId="77777777" w:rsidTr="00EE5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64EF5A1F" w14:textId="75844510" w:rsidR="008472F7" w:rsidRDefault="008472F7" w:rsidP="00284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693" w:type="dxa"/>
          </w:tcPr>
          <w:p w14:paraId="4D614123" w14:textId="51F188A8" w:rsidR="008472F7" w:rsidRDefault="008472F7" w:rsidP="00284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Adam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Lichvár</w:t>
            </w:r>
            <w:proofErr w:type="spellEnd"/>
          </w:p>
        </w:tc>
        <w:tc>
          <w:tcPr>
            <w:tcW w:w="1937" w:type="dxa"/>
          </w:tcPr>
          <w:p w14:paraId="270CA871" w14:textId="1E91AEF2" w:rsidR="008472F7" w:rsidRPr="005D2E41" w:rsidRDefault="008472F7" w:rsidP="00284F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</w:t>
            </w:r>
          </w:p>
        </w:tc>
        <w:tc>
          <w:tcPr>
            <w:tcW w:w="1640" w:type="dxa"/>
          </w:tcPr>
          <w:p w14:paraId="2BA6D0E4" w14:textId="55F12E37" w:rsidR="008472F7" w:rsidRDefault="008472F7" w:rsidP="00284F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8472F7" w:rsidRPr="00AE5C1C" w14:paraId="70633C68" w14:textId="77777777" w:rsidTr="00EE5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781A59F9" w14:textId="6D56912F" w:rsidR="008472F7" w:rsidRDefault="008472F7" w:rsidP="00284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693" w:type="dxa"/>
          </w:tcPr>
          <w:p w14:paraId="25FAA0B7" w14:textId="510E43BD" w:rsidR="008472F7" w:rsidRDefault="008472F7" w:rsidP="00284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Michal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Rolík</w:t>
            </w:r>
            <w:proofErr w:type="spellEnd"/>
          </w:p>
        </w:tc>
        <w:tc>
          <w:tcPr>
            <w:tcW w:w="1937" w:type="dxa"/>
          </w:tcPr>
          <w:p w14:paraId="1AF45EAE" w14:textId="22CD24BB" w:rsidR="008472F7" w:rsidRPr="005D2E41" w:rsidRDefault="008472F7" w:rsidP="00284F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</w:t>
            </w:r>
          </w:p>
        </w:tc>
        <w:tc>
          <w:tcPr>
            <w:tcW w:w="1640" w:type="dxa"/>
          </w:tcPr>
          <w:p w14:paraId="2BE0F6A7" w14:textId="3306EF34" w:rsidR="008472F7" w:rsidRDefault="008472F7" w:rsidP="00284F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8472F7" w:rsidRPr="00AE5C1C" w14:paraId="10A2C276" w14:textId="77777777" w:rsidTr="00EE5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15827BB5" w14:textId="0035E602" w:rsidR="008472F7" w:rsidRDefault="008472F7" w:rsidP="00284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693" w:type="dxa"/>
          </w:tcPr>
          <w:p w14:paraId="49D09556" w14:textId="6158E0C8" w:rsidR="008472F7" w:rsidRDefault="008472F7" w:rsidP="00284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Juraj Vozár</w:t>
            </w:r>
          </w:p>
        </w:tc>
        <w:tc>
          <w:tcPr>
            <w:tcW w:w="1937" w:type="dxa"/>
          </w:tcPr>
          <w:p w14:paraId="61FDE220" w14:textId="6C7ACCD3" w:rsidR="008472F7" w:rsidRPr="005D2E41" w:rsidRDefault="008472F7" w:rsidP="00284F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</w:t>
            </w:r>
          </w:p>
        </w:tc>
        <w:tc>
          <w:tcPr>
            <w:tcW w:w="1640" w:type="dxa"/>
          </w:tcPr>
          <w:p w14:paraId="63D8D651" w14:textId="3E10BB75" w:rsidR="008472F7" w:rsidRDefault="008472F7" w:rsidP="00284F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8472F7" w:rsidRPr="00AE5C1C" w14:paraId="5ECA38E6" w14:textId="77777777" w:rsidTr="00EE5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31F04AFB" w14:textId="10F5B940" w:rsidR="008472F7" w:rsidRDefault="008472F7" w:rsidP="00284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93" w:type="dxa"/>
          </w:tcPr>
          <w:p w14:paraId="6A79532D" w14:textId="521002C8" w:rsidR="008472F7" w:rsidRDefault="008472F7" w:rsidP="00284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Lívia Holešová</w:t>
            </w:r>
          </w:p>
        </w:tc>
        <w:tc>
          <w:tcPr>
            <w:tcW w:w="1937" w:type="dxa"/>
          </w:tcPr>
          <w:p w14:paraId="4B78D6F0" w14:textId="014C963A" w:rsidR="008472F7" w:rsidRPr="005D2E41" w:rsidRDefault="008472F7" w:rsidP="00284F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</w:t>
            </w:r>
          </w:p>
        </w:tc>
        <w:tc>
          <w:tcPr>
            <w:tcW w:w="1640" w:type="dxa"/>
          </w:tcPr>
          <w:p w14:paraId="75DA9D1C" w14:textId="722BE11F" w:rsidR="008472F7" w:rsidRDefault="008472F7" w:rsidP="00284F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8472F7" w:rsidRPr="00AE5C1C" w14:paraId="7DAE36B1" w14:textId="77777777" w:rsidTr="00EE5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6AE7AD4C" w14:textId="73C4F87C" w:rsidR="008472F7" w:rsidRDefault="008472F7" w:rsidP="00284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693" w:type="dxa"/>
          </w:tcPr>
          <w:p w14:paraId="54F02595" w14:textId="7966D479" w:rsidR="008472F7" w:rsidRDefault="008472F7" w:rsidP="00284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Tereza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Bartánusová</w:t>
            </w:r>
            <w:proofErr w:type="spellEnd"/>
          </w:p>
        </w:tc>
        <w:tc>
          <w:tcPr>
            <w:tcW w:w="1937" w:type="dxa"/>
          </w:tcPr>
          <w:p w14:paraId="1BDEB167" w14:textId="16AAF8BF" w:rsidR="008472F7" w:rsidRPr="005D2E41" w:rsidRDefault="008472F7" w:rsidP="00284F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</w:t>
            </w:r>
          </w:p>
        </w:tc>
        <w:tc>
          <w:tcPr>
            <w:tcW w:w="1640" w:type="dxa"/>
          </w:tcPr>
          <w:p w14:paraId="494881F4" w14:textId="38156FA9" w:rsidR="008472F7" w:rsidRDefault="008472F7" w:rsidP="00284F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8472F7" w:rsidRPr="00AE5C1C" w14:paraId="052CC948" w14:textId="77777777" w:rsidTr="00EE5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2469CB1F" w14:textId="4C081665" w:rsidR="008472F7" w:rsidRDefault="008472F7" w:rsidP="00284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693" w:type="dxa"/>
          </w:tcPr>
          <w:p w14:paraId="09A2175E" w14:textId="55CA542D" w:rsidR="008472F7" w:rsidRDefault="008472F7" w:rsidP="00284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Valéria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Kocanová</w:t>
            </w:r>
            <w:proofErr w:type="spellEnd"/>
          </w:p>
        </w:tc>
        <w:tc>
          <w:tcPr>
            <w:tcW w:w="1937" w:type="dxa"/>
          </w:tcPr>
          <w:p w14:paraId="2A671FFB" w14:textId="352FFA7C" w:rsidR="008472F7" w:rsidRPr="005D2E41" w:rsidRDefault="008472F7" w:rsidP="00284F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</w:t>
            </w:r>
          </w:p>
        </w:tc>
        <w:tc>
          <w:tcPr>
            <w:tcW w:w="1640" w:type="dxa"/>
          </w:tcPr>
          <w:p w14:paraId="5142A7D0" w14:textId="0CA93C65" w:rsidR="008472F7" w:rsidRDefault="008472F7" w:rsidP="00284F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8472F7" w:rsidRPr="00AE5C1C" w14:paraId="424729AE" w14:textId="77777777" w:rsidTr="00EE5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7BDAFDEA" w14:textId="3B7C44AA" w:rsidR="008472F7" w:rsidRDefault="008472F7" w:rsidP="00284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693" w:type="dxa"/>
          </w:tcPr>
          <w:p w14:paraId="1B4BEB27" w14:textId="050A43A2" w:rsidR="008472F7" w:rsidRDefault="008472F7" w:rsidP="00284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Zuzana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Zimáni</w:t>
            </w:r>
            <w:proofErr w:type="spellEnd"/>
          </w:p>
        </w:tc>
        <w:tc>
          <w:tcPr>
            <w:tcW w:w="1937" w:type="dxa"/>
          </w:tcPr>
          <w:p w14:paraId="4A88F56F" w14:textId="31C54ECC" w:rsidR="008472F7" w:rsidRPr="005D2E41" w:rsidRDefault="008472F7" w:rsidP="00284F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</w:t>
            </w:r>
          </w:p>
        </w:tc>
        <w:tc>
          <w:tcPr>
            <w:tcW w:w="1640" w:type="dxa"/>
          </w:tcPr>
          <w:p w14:paraId="033C7AFF" w14:textId="796CAF5D" w:rsidR="008472F7" w:rsidRDefault="008472F7" w:rsidP="00284F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8472F7" w:rsidRPr="00AE5C1C" w14:paraId="7CD8912F" w14:textId="77777777" w:rsidTr="00EE5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57AAEC7E" w14:textId="167FA6EF" w:rsidR="008472F7" w:rsidRDefault="008472F7" w:rsidP="00284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693" w:type="dxa"/>
          </w:tcPr>
          <w:p w14:paraId="533F804E" w14:textId="0FC65012" w:rsidR="008472F7" w:rsidRDefault="008472F7" w:rsidP="00284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Jerguš Brestovský</w:t>
            </w:r>
          </w:p>
        </w:tc>
        <w:tc>
          <w:tcPr>
            <w:tcW w:w="1937" w:type="dxa"/>
          </w:tcPr>
          <w:p w14:paraId="462A04B5" w14:textId="0C0B24B2" w:rsidR="008472F7" w:rsidRPr="005D2E41" w:rsidRDefault="008472F7" w:rsidP="00284F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</w:t>
            </w:r>
          </w:p>
        </w:tc>
        <w:tc>
          <w:tcPr>
            <w:tcW w:w="1640" w:type="dxa"/>
          </w:tcPr>
          <w:p w14:paraId="55035B76" w14:textId="228B847A" w:rsidR="008472F7" w:rsidRDefault="008472F7" w:rsidP="00284F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</w:tbl>
    <w:p w14:paraId="3A185454" w14:textId="7100C657" w:rsidR="0090000A" w:rsidRDefault="00AE5C1C" w:rsidP="00BA305C">
      <w:pPr>
        <w:spacing w:before="100" w:beforeAutospacing="1" w:after="120"/>
      </w:pPr>
      <w:r w:rsidRPr="00BA305C">
        <w:rPr>
          <w:b/>
        </w:rPr>
        <w:t>Rozvrh dňa Tréningu:</w:t>
      </w:r>
      <w:r>
        <w:t xml:space="preserve"> </w:t>
      </w:r>
    </w:p>
    <w:p w14:paraId="44DE81EA" w14:textId="17D1E92D" w:rsidR="00284F90" w:rsidRDefault="008472F7" w:rsidP="0090000A">
      <w:pPr>
        <w:spacing w:after="0"/>
      </w:pPr>
      <w:r>
        <w:t>24</w:t>
      </w:r>
      <w:r w:rsidR="00D70F52">
        <w:t>.</w:t>
      </w:r>
      <w:r w:rsidR="00284F90">
        <w:t>4</w:t>
      </w:r>
      <w:r w:rsidR="00835BAE">
        <w:t>.</w:t>
      </w:r>
      <w:r w:rsidR="0090000A">
        <w:t>202</w:t>
      </w:r>
      <w:r w:rsidR="00284F90">
        <w:t>1</w:t>
      </w:r>
      <w:r w:rsidR="0090000A">
        <w:t xml:space="preserve"> 1</w:t>
      </w:r>
      <w:r w:rsidR="00284F90">
        <w:t>0</w:t>
      </w:r>
      <w:r w:rsidR="0090000A">
        <w:t>:00-</w:t>
      </w:r>
      <w:r w:rsidR="00284F90">
        <w:t>16</w:t>
      </w:r>
      <w:r w:rsidR="0090000A">
        <w:t>:</w:t>
      </w:r>
      <w:r w:rsidR="00284F90">
        <w:t>0</w:t>
      </w:r>
      <w:r w:rsidR="0090000A">
        <w:t>0</w:t>
      </w:r>
    </w:p>
    <w:p w14:paraId="6AEB273B" w14:textId="53BFC882" w:rsidR="008472F7" w:rsidRDefault="008472F7" w:rsidP="0090000A">
      <w:pPr>
        <w:spacing w:after="0"/>
      </w:pPr>
      <w:r>
        <w:t>25.4.2021 10:00-16:00</w:t>
      </w:r>
    </w:p>
    <w:p w14:paraId="1130A45C" w14:textId="77777777" w:rsidR="00AE5C1C" w:rsidRPr="00BA305C" w:rsidRDefault="00AE5C1C" w:rsidP="00AE5C1C">
      <w:pPr>
        <w:spacing w:before="100" w:beforeAutospacing="1" w:after="0"/>
        <w:rPr>
          <w:b/>
        </w:rPr>
      </w:pPr>
      <w:r w:rsidRPr="00BA305C">
        <w:rPr>
          <w:b/>
        </w:rPr>
        <w:t>Zhodnotenie sústredenia a pretekárov:</w:t>
      </w:r>
    </w:p>
    <w:p w14:paraId="780E13D7" w14:textId="47A61538" w:rsidR="008472F7" w:rsidRDefault="008472F7" w:rsidP="00192A4F">
      <w:pPr>
        <w:spacing w:before="120" w:after="0"/>
        <w:jc w:val="both"/>
      </w:pPr>
      <w:r>
        <w:t xml:space="preserve">Sobotný tréning bol venovaný štartovej procedúre. </w:t>
      </w:r>
      <w:proofErr w:type="spellStart"/>
      <w:r>
        <w:t>Doobedený</w:t>
      </w:r>
      <w:proofErr w:type="spellEnd"/>
      <w:r>
        <w:t xml:space="preserve"> vietor sme využili na tréning státia na štartovej čiare a akcelerácii. Pre skupinu OPT bol postavený štartovací box so 4 bójí. Úlohou bolo zastaviť na spodnej čiare, následne na pokyn trénera sa posunúť na druhú čiaru a opäť na pokyn trénera sa vrátiť na prvú čiaru a postupne dookola. Druhá časť tréningu bola s využitím časomiery resp. 3 minútového intervalu, kde pretekári štartovali dva štarty po sebe a následne oboplávanie náveternej bóje a do cieľa.</w:t>
      </w:r>
    </w:p>
    <w:p w14:paraId="4988F2F7" w14:textId="5F3BEA3C" w:rsidR="008472F7" w:rsidRDefault="008472F7" w:rsidP="00192A4F">
      <w:pPr>
        <w:spacing w:before="120" w:after="0"/>
        <w:jc w:val="both"/>
      </w:pPr>
      <w:r>
        <w:t xml:space="preserve">Trieda 29er mala podobné cvičenia s tým </w:t>
      </w:r>
      <w:r w:rsidR="003C07BC">
        <w:t>rozdielom</w:t>
      </w:r>
      <w:r>
        <w:t xml:space="preserve">, že v prvej časti trénovali postupné prisúvanie k štartovej čiare a akceleráciu. V druhej </w:t>
      </w:r>
      <w:r w:rsidR="003C07BC">
        <w:t>č</w:t>
      </w:r>
      <w:r>
        <w:t xml:space="preserve">asti tréningu </w:t>
      </w:r>
      <w:r w:rsidR="003C07BC">
        <w:t>bol Štartová procedúra v 3 minútovom intervale a po štarte nasledovalo oboplávanie trate a do cieľa.</w:t>
      </w:r>
    </w:p>
    <w:p w14:paraId="1895DAD6" w14:textId="3B55D2AA" w:rsidR="003C07BC" w:rsidRDefault="003C07BC" w:rsidP="00192A4F">
      <w:pPr>
        <w:spacing w:before="120" w:after="0"/>
        <w:jc w:val="both"/>
      </w:pPr>
      <w:r>
        <w:t>Poobede sme sa venovali video analýze a diskusii o chybách, správnej technike a ostatným rozborom.</w:t>
      </w:r>
    </w:p>
    <w:p w14:paraId="7519BD9B" w14:textId="3B054362" w:rsidR="003C07BC" w:rsidRDefault="003C07BC" w:rsidP="00192A4F">
      <w:pPr>
        <w:spacing w:before="120" w:after="0"/>
        <w:jc w:val="both"/>
      </w:pPr>
      <w:r>
        <w:t>Nedeľný tréning začal prípravou materiálu a kondičnej príprave pretože nám poveternostné podmienky nedovolili vyplávať (bezvetrie). Po obede sa vietor postupne zosilňoval až na 6 m/s. Obe skupiny v úvode trénovali štart v 2 minútových intervaloch. Cieľom bolo získať vhodné miesto na štart a následne akcelerovať z výhodnej pozície na čistý vietor.</w:t>
      </w:r>
    </w:p>
    <w:p w14:paraId="53F6D3ED" w14:textId="409077BD" w:rsidR="003C07BC" w:rsidRDefault="003C07BC" w:rsidP="00192A4F">
      <w:pPr>
        <w:spacing w:before="120" w:after="0"/>
        <w:jc w:val="both"/>
      </w:pPr>
      <w:r>
        <w:lastRenderedPageBreak/>
        <w:t>Druhá časť tréningu bola venovaná tréningovým rozjazdám.</w:t>
      </w:r>
    </w:p>
    <w:p w14:paraId="252D05A3" w14:textId="77777777" w:rsidR="00284F90" w:rsidRDefault="00284F90" w:rsidP="00192A4F">
      <w:pPr>
        <w:spacing w:before="120" w:after="0"/>
        <w:jc w:val="both"/>
      </w:pPr>
    </w:p>
    <w:p w14:paraId="449C1B61" w14:textId="371B4A8C" w:rsidR="005A6B1F" w:rsidRPr="003C07BC" w:rsidRDefault="003C07BC" w:rsidP="00192A4F">
      <w:pPr>
        <w:spacing w:before="120" w:after="0"/>
        <w:jc w:val="both"/>
        <w:rPr>
          <w:b/>
        </w:rPr>
      </w:pPr>
      <w:r w:rsidRPr="003C07BC">
        <w:rPr>
          <w:b/>
        </w:rPr>
        <w:t>Sobota:</w:t>
      </w:r>
    </w:p>
    <w:p w14:paraId="77CB3E2C" w14:textId="291AA11F" w:rsidR="005A6B1F" w:rsidRDefault="005A6B1F" w:rsidP="00192A4F">
      <w:pPr>
        <w:spacing w:before="120" w:after="0"/>
        <w:jc w:val="both"/>
      </w:pPr>
      <w:r>
        <w:t xml:space="preserve">Vietor: </w:t>
      </w:r>
      <w:r w:rsidR="00706D36">
        <w:t>3</w:t>
      </w:r>
      <w:r w:rsidR="00C151E4">
        <w:t xml:space="preserve">-4 </w:t>
      </w:r>
      <w:r>
        <w:t>m/s</w:t>
      </w:r>
      <w:r w:rsidR="00216DB5">
        <w:t xml:space="preserve">, </w:t>
      </w:r>
      <w:r w:rsidR="00022C69">
        <w:t xml:space="preserve"> </w:t>
      </w:r>
      <w:r w:rsidR="003C07BC">
        <w:t>Západný</w:t>
      </w:r>
    </w:p>
    <w:p w14:paraId="1083E383" w14:textId="45E45255" w:rsidR="005A6B1F" w:rsidRDefault="005A6B1F" w:rsidP="00192A4F">
      <w:pPr>
        <w:spacing w:before="120" w:after="0"/>
        <w:jc w:val="both"/>
      </w:pPr>
      <w:r>
        <w:t xml:space="preserve">Vlny: </w:t>
      </w:r>
      <w:r w:rsidR="00433F8A">
        <w:t>0,</w:t>
      </w:r>
      <w:r w:rsidR="00706D36">
        <w:t>1</w:t>
      </w:r>
      <w:r w:rsidR="00433F8A">
        <w:t>m</w:t>
      </w:r>
    </w:p>
    <w:p w14:paraId="3D8AD77F" w14:textId="65465A70" w:rsidR="005A6B1F" w:rsidRDefault="005A6B1F" w:rsidP="00192A4F">
      <w:pPr>
        <w:spacing w:before="120" w:after="0"/>
        <w:jc w:val="both"/>
      </w:pPr>
      <w:r>
        <w:t xml:space="preserve">Teplota: </w:t>
      </w:r>
      <w:r w:rsidR="00706D36">
        <w:t>8-1</w:t>
      </w:r>
      <w:r w:rsidR="003C07BC">
        <w:t>2</w:t>
      </w:r>
      <w:r>
        <w:t>°C</w:t>
      </w:r>
    </w:p>
    <w:p w14:paraId="57085726" w14:textId="2D65412F" w:rsidR="003C07BC" w:rsidRPr="003C07BC" w:rsidRDefault="003C07BC" w:rsidP="00192A4F">
      <w:pPr>
        <w:spacing w:before="120" w:after="0"/>
        <w:jc w:val="both"/>
        <w:rPr>
          <w:b/>
        </w:rPr>
      </w:pPr>
      <w:r w:rsidRPr="003C07BC">
        <w:rPr>
          <w:b/>
        </w:rPr>
        <w:t>Nedeľa:</w:t>
      </w:r>
    </w:p>
    <w:p w14:paraId="6405ACA0" w14:textId="3D5B679D" w:rsidR="003C07BC" w:rsidRDefault="003C07BC" w:rsidP="003C07BC">
      <w:pPr>
        <w:spacing w:before="120" w:after="0"/>
        <w:jc w:val="both"/>
      </w:pPr>
      <w:r>
        <w:t xml:space="preserve">Vietor: </w:t>
      </w:r>
      <w:r>
        <w:t>5-6</w:t>
      </w:r>
      <w:r>
        <w:t xml:space="preserve"> m/s,  </w:t>
      </w:r>
      <w:proofErr w:type="spellStart"/>
      <w:r>
        <w:t>Severený</w:t>
      </w:r>
      <w:proofErr w:type="spellEnd"/>
    </w:p>
    <w:p w14:paraId="48BC6A6A" w14:textId="5DE46883" w:rsidR="003C07BC" w:rsidRDefault="003C07BC" w:rsidP="003C07BC">
      <w:pPr>
        <w:spacing w:before="120" w:after="0"/>
        <w:jc w:val="both"/>
      </w:pPr>
      <w:r>
        <w:t>Vlny: 0,</w:t>
      </w:r>
      <w:r>
        <w:t>2</w:t>
      </w:r>
      <w:r>
        <w:t>m</w:t>
      </w:r>
    </w:p>
    <w:p w14:paraId="7F4B3ABF" w14:textId="3B5A8CD6" w:rsidR="003C07BC" w:rsidRDefault="003C07BC" w:rsidP="003C07BC">
      <w:pPr>
        <w:spacing w:before="120" w:after="0"/>
        <w:jc w:val="both"/>
      </w:pPr>
      <w:r>
        <w:t>Teplota: 8-1</w:t>
      </w:r>
      <w:r>
        <w:t>0</w:t>
      </w:r>
      <w:r>
        <w:t>°C</w:t>
      </w:r>
    </w:p>
    <w:p w14:paraId="208273AE" w14:textId="77777777" w:rsidR="003C07BC" w:rsidRDefault="003C07BC" w:rsidP="00192A4F">
      <w:pPr>
        <w:spacing w:before="120" w:after="0"/>
        <w:jc w:val="both"/>
      </w:pPr>
    </w:p>
    <w:p w14:paraId="332F1A24" w14:textId="77777777" w:rsidR="00671FA7" w:rsidRDefault="00671FA7" w:rsidP="00192A4F">
      <w:pPr>
        <w:spacing w:before="120" w:after="0"/>
        <w:jc w:val="both"/>
      </w:pPr>
    </w:p>
    <w:p w14:paraId="65115CBB" w14:textId="0E122210" w:rsidR="00BA305C" w:rsidRPr="00AE5C1C" w:rsidRDefault="00BA305C" w:rsidP="001655D5">
      <w:pPr>
        <w:spacing w:before="100" w:beforeAutospacing="1" w:after="0"/>
      </w:pPr>
      <w:r>
        <w:t>V </w:t>
      </w:r>
      <w:r w:rsidRPr="0025155D">
        <w:t xml:space="preserve">Bobrovci </w:t>
      </w:r>
      <w:r w:rsidR="00022C69">
        <w:t>2</w:t>
      </w:r>
      <w:r w:rsidR="003C07BC">
        <w:t>7</w:t>
      </w:r>
      <w:r w:rsidR="00433F8A">
        <w:t>.4.2021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1655D5">
        <w:tab/>
      </w:r>
      <w:r>
        <w:tab/>
        <w:t>Matej Brestovský</w:t>
      </w:r>
    </w:p>
    <w:sectPr w:rsidR="00BA305C" w:rsidRPr="00AE5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E6C8E"/>
    <w:multiLevelType w:val="hybridMultilevel"/>
    <w:tmpl w:val="76480E5C"/>
    <w:lvl w:ilvl="0" w:tplc="D1BE07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22C"/>
    <w:rsid w:val="00001FA0"/>
    <w:rsid w:val="00022C69"/>
    <w:rsid w:val="0003693C"/>
    <w:rsid w:val="00036ACE"/>
    <w:rsid w:val="000A2083"/>
    <w:rsid w:val="000A66ED"/>
    <w:rsid w:val="000C1D74"/>
    <w:rsid w:val="000E2861"/>
    <w:rsid w:val="00101761"/>
    <w:rsid w:val="001354EA"/>
    <w:rsid w:val="001625DC"/>
    <w:rsid w:val="00163CA6"/>
    <w:rsid w:val="001655D5"/>
    <w:rsid w:val="00181470"/>
    <w:rsid w:val="00183693"/>
    <w:rsid w:val="00186CE7"/>
    <w:rsid w:val="00192A4F"/>
    <w:rsid w:val="00194F6B"/>
    <w:rsid w:val="001B2063"/>
    <w:rsid w:val="001D2E56"/>
    <w:rsid w:val="001D5E5F"/>
    <w:rsid w:val="001D7EE9"/>
    <w:rsid w:val="00216DB5"/>
    <w:rsid w:val="002350FB"/>
    <w:rsid w:val="002412C7"/>
    <w:rsid w:val="0025155D"/>
    <w:rsid w:val="00263080"/>
    <w:rsid w:val="00274DA4"/>
    <w:rsid w:val="00284F90"/>
    <w:rsid w:val="00290D55"/>
    <w:rsid w:val="002A6218"/>
    <w:rsid w:val="002B2EE6"/>
    <w:rsid w:val="002E2100"/>
    <w:rsid w:val="002E3493"/>
    <w:rsid w:val="002F3E60"/>
    <w:rsid w:val="00302E15"/>
    <w:rsid w:val="0032510A"/>
    <w:rsid w:val="003377C9"/>
    <w:rsid w:val="00343EE6"/>
    <w:rsid w:val="0034596E"/>
    <w:rsid w:val="00346A4F"/>
    <w:rsid w:val="003711FD"/>
    <w:rsid w:val="00377102"/>
    <w:rsid w:val="003A2F4A"/>
    <w:rsid w:val="003B2330"/>
    <w:rsid w:val="003B470D"/>
    <w:rsid w:val="003C07BC"/>
    <w:rsid w:val="003C3675"/>
    <w:rsid w:val="003D13F5"/>
    <w:rsid w:val="003D5C7E"/>
    <w:rsid w:val="003E7427"/>
    <w:rsid w:val="00433F8A"/>
    <w:rsid w:val="00487872"/>
    <w:rsid w:val="004B4F47"/>
    <w:rsid w:val="004C6D99"/>
    <w:rsid w:val="004D16A8"/>
    <w:rsid w:val="004D3997"/>
    <w:rsid w:val="004D79FA"/>
    <w:rsid w:val="004F4EEB"/>
    <w:rsid w:val="00506139"/>
    <w:rsid w:val="00526580"/>
    <w:rsid w:val="00540C6C"/>
    <w:rsid w:val="00552F64"/>
    <w:rsid w:val="00560EC5"/>
    <w:rsid w:val="0057431A"/>
    <w:rsid w:val="005775CF"/>
    <w:rsid w:val="0058050A"/>
    <w:rsid w:val="0058355B"/>
    <w:rsid w:val="00584542"/>
    <w:rsid w:val="005A6B1F"/>
    <w:rsid w:val="005B0793"/>
    <w:rsid w:val="005C5BF3"/>
    <w:rsid w:val="005E3F9B"/>
    <w:rsid w:val="005F73AA"/>
    <w:rsid w:val="005F76A1"/>
    <w:rsid w:val="00607443"/>
    <w:rsid w:val="006245B8"/>
    <w:rsid w:val="00636F9B"/>
    <w:rsid w:val="006442B8"/>
    <w:rsid w:val="006506F7"/>
    <w:rsid w:val="00671FA7"/>
    <w:rsid w:val="00685EE4"/>
    <w:rsid w:val="006C0E83"/>
    <w:rsid w:val="006C3A72"/>
    <w:rsid w:val="00706D36"/>
    <w:rsid w:val="00724073"/>
    <w:rsid w:val="007472DB"/>
    <w:rsid w:val="00780E00"/>
    <w:rsid w:val="007A4738"/>
    <w:rsid w:val="007B6947"/>
    <w:rsid w:val="007B7E38"/>
    <w:rsid w:val="007C014A"/>
    <w:rsid w:val="007D3093"/>
    <w:rsid w:val="007D4E34"/>
    <w:rsid w:val="007E1774"/>
    <w:rsid w:val="00806DEB"/>
    <w:rsid w:val="00811C39"/>
    <w:rsid w:val="00835BAE"/>
    <w:rsid w:val="0084082C"/>
    <w:rsid w:val="0084665F"/>
    <w:rsid w:val="008472F7"/>
    <w:rsid w:val="008C111A"/>
    <w:rsid w:val="008C6FEF"/>
    <w:rsid w:val="008D3EF2"/>
    <w:rsid w:val="008F04AF"/>
    <w:rsid w:val="0090000A"/>
    <w:rsid w:val="00901DB9"/>
    <w:rsid w:val="009174B9"/>
    <w:rsid w:val="00923EC2"/>
    <w:rsid w:val="00944A30"/>
    <w:rsid w:val="009542DD"/>
    <w:rsid w:val="00971527"/>
    <w:rsid w:val="00975A46"/>
    <w:rsid w:val="00A03571"/>
    <w:rsid w:val="00A0481A"/>
    <w:rsid w:val="00A30D47"/>
    <w:rsid w:val="00A31F94"/>
    <w:rsid w:val="00A44019"/>
    <w:rsid w:val="00A52D26"/>
    <w:rsid w:val="00A5417B"/>
    <w:rsid w:val="00A82042"/>
    <w:rsid w:val="00AB4A7E"/>
    <w:rsid w:val="00AE5C1C"/>
    <w:rsid w:val="00B00AB7"/>
    <w:rsid w:val="00B013BB"/>
    <w:rsid w:val="00B3045B"/>
    <w:rsid w:val="00B50F12"/>
    <w:rsid w:val="00B5417C"/>
    <w:rsid w:val="00B870C6"/>
    <w:rsid w:val="00BA305C"/>
    <w:rsid w:val="00BC7F04"/>
    <w:rsid w:val="00BD6A9E"/>
    <w:rsid w:val="00C14443"/>
    <w:rsid w:val="00C151E4"/>
    <w:rsid w:val="00C1762D"/>
    <w:rsid w:val="00C23B4A"/>
    <w:rsid w:val="00C23FF4"/>
    <w:rsid w:val="00C338A4"/>
    <w:rsid w:val="00C60E8B"/>
    <w:rsid w:val="00C63C63"/>
    <w:rsid w:val="00C82FA7"/>
    <w:rsid w:val="00C85126"/>
    <w:rsid w:val="00C8611A"/>
    <w:rsid w:val="00CA33DA"/>
    <w:rsid w:val="00CD52B2"/>
    <w:rsid w:val="00CE6E69"/>
    <w:rsid w:val="00CF038B"/>
    <w:rsid w:val="00D002BE"/>
    <w:rsid w:val="00D03E98"/>
    <w:rsid w:val="00D13056"/>
    <w:rsid w:val="00D70F52"/>
    <w:rsid w:val="00D74BFF"/>
    <w:rsid w:val="00DA0AE5"/>
    <w:rsid w:val="00DB6F71"/>
    <w:rsid w:val="00DC7B55"/>
    <w:rsid w:val="00DD2BB2"/>
    <w:rsid w:val="00DE2E7A"/>
    <w:rsid w:val="00DE4C30"/>
    <w:rsid w:val="00DF683F"/>
    <w:rsid w:val="00E36B4D"/>
    <w:rsid w:val="00E53C9D"/>
    <w:rsid w:val="00E561E4"/>
    <w:rsid w:val="00E7569F"/>
    <w:rsid w:val="00E959F5"/>
    <w:rsid w:val="00ED0666"/>
    <w:rsid w:val="00EE57C5"/>
    <w:rsid w:val="00F216FF"/>
    <w:rsid w:val="00F71B4B"/>
    <w:rsid w:val="00F86549"/>
    <w:rsid w:val="00FA6710"/>
    <w:rsid w:val="00FB022C"/>
    <w:rsid w:val="00FB31BA"/>
    <w:rsid w:val="00FB3F5B"/>
    <w:rsid w:val="00FC36B8"/>
    <w:rsid w:val="00FC644E"/>
    <w:rsid w:val="00FC76B1"/>
    <w:rsid w:val="00FD14B9"/>
    <w:rsid w:val="00FF2F9E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7AD66"/>
  <w15:docId w15:val="{10BA297F-47C7-43E4-85D9-7CC24873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5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E5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Normlntabulka"/>
    <w:uiPriority w:val="46"/>
    <w:rsid w:val="00AE5C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mkou21">
    <w:name w:val="Tabulka s mřížkou 21"/>
    <w:basedOn w:val="Normlntabulka"/>
    <w:uiPriority w:val="47"/>
    <w:rsid w:val="00AE5C1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AE5C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E5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47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5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1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4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3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3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4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4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9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3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7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0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2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6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2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9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4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8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5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5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1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5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4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1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Akadémia ozbrojených síl GMRŠ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babjaklocal</dc:creator>
  <cp:lastModifiedBy>Matej Brestovský</cp:lastModifiedBy>
  <cp:revision>3</cp:revision>
  <cp:lastPrinted>2021-04-21T12:37:00Z</cp:lastPrinted>
  <dcterms:created xsi:type="dcterms:W3CDTF">2021-04-27T06:04:00Z</dcterms:created>
  <dcterms:modified xsi:type="dcterms:W3CDTF">2021-04-27T06:21:00Z</dcterms:modified>
</cp:coreProperties>
</file>